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A675DA">
        <w:rPr>
          <w:sz w:val="28"/>
          <w:szCs w:val="28"/>
          <w:u w:val="single"/>
        </w:rPr>
        <w:t>1</w:t>
      </w:r>
      <w:r w:rsidR="00AC3BD6">
        <w:rPr>
          <w:sz w:val="28"/>
          <w:szCs w:val="28"/>
          <w:u w:val="single"/>
        </w:rPr>
        <w:t xml:space="preserve"> </w:t>
      </w:r>
      <w:r w:rsidR="00A675DA">
        <w:rPr>
          <w:sz w:val="28"/>
          <w:szCs w:val="28"/>
          <w:u w:val="single"/>
        </w:rPr>
        <w:t>квартал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</w:t>
      </w:r>
      <w:r w:rsidR="004B5E6E">
        <w:rPr>
          <w:sz w:val="28"/>
          <w:szCs w:val="28"/>
          <w:u w:val="single"/>
        </w:rPr>
        <w:t>20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9F" w:rsidRDefault="009E290B" w:rsidP="00A675D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1F9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61F9F">
              <w:rPr>
                <w:b/>
                <w:lang w:eastAsia="en-US"/>
              </w:rPr>
              <w:t>Муниципальная программа «Социальная поддержка отдельных категорий граждан в МО «</w:t>
            </w:r>
            <w:proofErr w:type="spellStart"/>
            <w:r w:rsidRPr="00E61F9F">
              <w:rPr>
                <w:b/>
                <w:lang w:eastAsia="en-US"/>
              </w:rPr>
              <w:t>Бугровское</w:t>
            </w:r>
            <w:proofErr w:type="spellEnd"/>
            <w:r w:rsidRPr="00E61F9F">
              <w:rPr>
                <w:b/>
                <w:lang w:eastAsia="en-US"/>
              </w:rPr>
              <w:t xml:space="preserve"> сельское поселение» </w:t>
            </w:r>
          </w:p>
          <w:p w:rsidR="009E290B" w:rsidRPr="00E61F9F" w:rsidRDefault="009E290B" w:rsidP="00A67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61F9F">
              <w:rPr>
                <w:b/>
                <w:lang w:eastAsia="en-US"/>
              </w:rPr>
              <w:t>на</w:t>
            </w:r>
            <w:proofErr w:type="gramEnd"/>
            <w:r w:rsidRPr="00E61F9F">
              <w:rPr>
                <w:b/>
                <w:lang w:eastAsia="en-US"/>
              </w:rPr>
              <w:t xml:space="preserve"> 201</w:t>
            </w:r>
            <w:r w:rsidR="00A675DA" w:rsidRPr="00E61F9F">
              <w:rPr>
                <w:b/>
                <w:lang w:eastAsia="en-US"/>
              </w:rPr>
              <w:t>9</w:t>
            </w:r>
            <w:r w:rsidRPr="00E61F9F">
              <w:rPr>
                <w:b/>
                <w:lang w:eastAsia="en-US"/>
              </w:rPr>
              <w:t>-20</w:t>
            </w:r>
            <w:r w:rsidR="00A675DA" w:rsidRPr="00E61F9F">
              <w:rPr>
                <w:b/>
                <w:lang w:eastAsia="en-US"/>
              </w:rPr>
              <w:t>23</w:t>
            </w:r>
            <w:r w:rsidRPr="00E61F9F">
              <w:rPr>
                <w:b/>
                <w:lang w:eastAsia="en-US"/>
              </w:rPr>
              <w:t xml:space="preserve"> гг.</w:t>
            </w:r>
            <w:r w:rsidR="00A675DA" w:rsidRPr="00E61F9F">
              <w:rPr>
                <w:b/>
                <w:lang w:eastAsia="en-US"/>
              </w:rPr>
              <w:t>»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23286B" w:rsidP="009E29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 xml:space="preserve">Оказание материальной поддержки малоимущим семьям с </w:t>
            </w:r>
            <w:r w:rsidR="009E290B" w:rsidRPr="00382999">
              <w:rPr>
                <w:sz w:val="22"/>
                <w:szCs w:val="22"/>
                <w:lang w:eastAsia="en-US"/>
              </w:rPr>
              <w:t>н</w:t>
            </w:r>
            <w:r w:rsidRPr="00382999">
              <w:rPr>
                <w:sz w:val="22"/>
                <w:szCs w:val="22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5E6E">
              <w:rPr>
                <w:sz w:val="20"/>
                <w:szCs w:val="20"/>
                <w:lang w:eastAsia="en-US"/>
              </w:rPr>
              <w:t>10030500100080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B5E6E" w:rsidRDefault="004B5E6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B5E6E">
              <w:rPr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B5E6E">
              <w:rPr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B5E6E" w:rsidRDefault="004B5E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4B5E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181,1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B5E6E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4B5E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23286B" w:rsidP="001758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 xml:space="preserve">Оказание социальной и </w:t>
            </w:r>
            <w:proofErr w:type="gramStart"/>
            <w:r w:rsidRPr="00382999">
              <w:rPr>
                <w:sz w:val="22"/>
                <w:szCs w:val="22"/>
                <w:lang w:eastAsia="en-US"/>
              </w:rPr>
              <w:t>материальной  помо</w:t>
            </w:r>
            <w:r w:rsidR="001758A4" w:rsidRPr="00382999">
              <w:rPr>
                <w:sz w:val="22"/>
                <w:szCs w:val="22"/>
                <w:lang w:eastAsia="en-US"/>
              </w:rPr>
              <w:t>щ</w:t>
            </w:r>
            <w:r w:rsidRPr="00382999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382999">
              <w:rPr>
                <w:sz w:val="22"/>
                <w:szCs w:val="22"/>
                <w:lang w:eastAsia="en-US"/>
              </w:rPr>
              <w:t xml:space="preserve"> ветеранам ВОВ, </w:t>
            </w:r>
            <w:r w:rsidRPr="00382999">
              <w:rPr>
                <w:sz w:val="22"/>
                <w:szCs w:val="22"/>
                <w:lang w:eastAsia="en-US"/>
              </w:rPr>
              <w:lastRenderedPageBreak/>
              <w:t>пенсионерам, инвалидам</w:t>
            </w:r>
            <w:r w:rsidR="0092680E" w:rsidRPr="00382999">
              <w:rPr>
                <w:sz w:val="22"/>
                <w:szCs w:val="22"/>
                <w:lang w:eastAsia="en-US"/>
              </w:rPr>
              <w:t>, гражданам в связи с 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081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4104D0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="004B5E6E">
              <w:rPr>
                <w:sz w:val="22"/>
                <w:szCs w:val="22"/>
                <w:lang w:eastAsia="en-US"/>
              </w:rPr>
              <w:t>894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="004B5E6E">
              <w:rPr>
                <w:sz w:val="22"/>
                <w:szCs w:val="22"/>
                <w:lang w:eastAsia="en-US"/>
              </w:rPr>
              <w:t>894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4B5E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854,5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4B5E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1 039,5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92680E" w:rsidP="009268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19681E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4B5E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4B5E6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0B76C0" w:rsidRDefault="0023286B" w:rsidP="000B76C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B76C0">
              <w:rPr>
                <w:b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545E63" w:rsidP="00545E6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CF6B96" w:rsidRPr="004104D0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754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545E63" w:rsidP="00545E6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6851D1" w:rsidRPr="004104D0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754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545E63" w:rsidP="00FA163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1 035,6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524CC" w:rsidP="00545E6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104D0">
              <w:rPr>
                <w:b/>
                <w:sz w:val="22"/>
                <w:szCs w:val="22"/>
                <w:lang w:eastAsia="en-US"/>
              </w:rPr>
              <w:t>1 </w:t>
            </w:r>
            <w:r w:rsidR="00545E63">
              <w:rPr>
                <w:b/>
                <w:sz w:val="22"/>
                <w:szCs w:val="22"/>
                <w:lang w:eastAsia="en-US"/>
              </w:rPr>
              <w:t>718</w:t>
            </w:r>
            <w:r w:rsidRPr="004104D0">
              <w:rPr>
                <w:b/>
                <w:sz w:val="22"/>
                <w:szCs w:val="22"/>
                <w:lang w:eastAsia="en-US"/>
              </w:rPr>
              <w:t>,</w:t>
            </w:r>
            <w:r w:rsidR="00545E63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A675DA" w:rsidRDefault="00A675D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  <w:bookmarkStart w:id="0" w:name="_GoBack"/>
      <w:bookmarkEnd w:id="0"/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B76C0"/>
    <w:rsid w:val="000D487E"/>
    <w:rsid w:val="0012040C"/>
    <w:rsid w:val="001758A4"/>
    <w:rsid w:val="001803E1"/>
    <w:rsid w:val="0019681E"/>
    <w:rsid w:val="001E6ABF"/>
    <w:rsid w:val="0021150B"/>
    <w:rsid w:val="0023286B"/>
    <w:rsid w:val="00372686"/>
    <w:rsid w:val="00382999"/>
    <w:rsid w:val="003D2C3C"/>
    <w:rsid w:val="004104D0"/>
    <w:rsid w:val="004B5E6E"/>
    <w:rsid w:val="005309D8"/>
    <w:rsid w:val="00545E63"/>
    <w:rsid w:val="005B7861"/>
    <w:rsid w:val="00620FC1"/>
    <w:rsid w:val="006851D1"/>
    <w:rsid w:val="0071762D"/>
    <w:rsid w:val="009022F3"/>
    <w:rsid w:val="0092680E"/>
    <w:rsid w:val="00942D13"/>
    <w:rsid w:val="009524CC"/>
    <w:rsid w:val="009E290B"/>
    <w:rsid w:val="00A10C5F"/>
    <w:rsid w:val="00A675DA"/>
    <w:rsid w:val="00AC21CB"/>
    <w:rsid w:val="00AC3BD6"/>
    <w:rsid w:val="00B27B55"/>
    <w:rsid w:val="00C25B08"/>
    <w:rsid w:val="00CF6B96"/>
    <w:rsid w:val="00DB1ACC"/>
    <w:rsid w:val="00DF67DB"/>
    <w:rsid w:val="00E61F9F"/>
    <w:rsid w:val="00FA163E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18</cp:revision>
  <dcterms:created xsi:type="dcterms:W3CDTF">2018-10-18T06:26:00Z</dcterms:created>
  <dcterms:modified xsi:type="dcterms:W3CDTF">2020-04-10T11:04:00Z</dcterms:modified>
</cp:coreProperties>
</file>